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BE03C" w14:textId="4AD8175C" w:rsidR="00887744" w:rsidRPr="00CC7F5A" w:rsidRDefault="00887744" w:rsidP="00FE1B21">
      <w:pPr>
        <w:tabs>
          <w:tab w:val="left" w:pos="2835"/>
        </w:tabs>
        <w:jc w:val="center"/>
        <w:rPr>
          <w:rFonts w:cs="Arial"/>
          <w:b/>
          <w:color w:val="FF0000"/>
          <w:sz w:val="22"/>
          <w:szCs w:val="22"/>
        </w:rPr>
      </w:pPr>
      <w:r w:rsidRPr="000A09F9">
        <w:rPr>
          <w:rFonts w:cs="Arial"/>
          <w:b/>
          <w:sz w:val="28"/>
          <w:szCs w:val="22"/>
        </w:rPr>
        <w:t xml:space="preserve">JOB SPECIFICATION </w:t>
      </w:r>
    </w:p>
    <w:p w14:paraId="78A603EF" w14:textId="77777777" w:rsidR="00887744" w:rsidRPr="000A09F9" w:rsidRDefault="00887744" w:rsidP="00887744">
      <w:pPr>
        <w:rPr>
          <w:rFonts w:cs="Arial"/>
          <w:b/>
          <w:szCs w:val="22"/>
        </w:rPr>
      </w:pPr>
    </w:p>
    <w:tbl>
      <w:tblPr>
        <w:tblW w:w="10881" w:type="dxa"/>
        <w:tblInd w:w="-6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9"/>
        <w:gridCol w:w="1776"/>
        <w:gridCol w:w="1852"/>
        <w:gridCol w:w="1758"/>
        <w:gridCol w:w="56"/>
        <w:gridCol w:w="1361"/>
        <w:gridCol w:w="424"/>
        <w:gridCol w:w="28"/>
        <w:gridCol w:w="682"/>
        <w:gridCol w:w="705"/>
        <w:gridCol w:w="430"/>
      </w:tblGrid>
      <w:tr w:rsidR="00887744" w14:paraId="3F3D2A4C" w14:textId="77777777" w:rsidTr="001D3575">
        <w:tc>
          <w:tcPr>
            <w:tcW w:w="108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F1D320" w14:textId="0D8FD546" w:rsidR="00887744" w:rsidRPr="00CC7F5A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cs="Arial"/>
                <w:b/>
                <w:bCs/>
                <w:color w:val="FF0000"/>
              </w:rPr>
            </w:pPr>
            <w:r w:rsidRPr="00CD2FBD">
              <w:rPr>
                <w:rFonts w:cs="Arial"/>
                <w:b/>
                <w:bCs/>
                <w:color w:val="000000"/>
              </w:rPr>
              <w:t xml:space="preserve">Profile of Position: </w:t>
            </w:r>
            <w:r w:rsidR="001F3112">
              <w:rPr>
                <w:rFonts w:cs="Arial"/>
                <w:b/>
                <w:bCs/>
                <w:color w:val="000000"/>
              </w:rPr>
              <w:t xml:space="preserve">SM CSGT </w:t>
            </w:r>
            <w:r w:rsidR="0041528D">
              <w:rPr>
                <w:rFonts w:cs="Arial"/>
                <w:b/>
                <w:bCs/>
                <w:color w:val="000000"/>
              </w:rPr>
              <w:t xml:space="preserve">| </w:t>
            </w:r>
            <w:r w:rsidR="006C138A">
              <w:rPr>
                <w:rFonts w:cs="Arial"/>
                <w:b/>
                <w:bCs/>
                <w:color w:val="000000"/>
              </w:rPr>
              <w:t>2024</w:t>
            </w:r>
            <w:r w:rsidR="0083169E">
              <w:rPr>
                <w:rFonts w:cs="Arial"/>
                <w:b/>
                <w:bCs/>
                <w:color w:val="000000"/>
              </w:rPr>
              <w:t>844</w:t>
            </w:r>
          </w:p>
        </w:tc>
      </w:tr>
      <w:tr w:rsidR="00887744" w14:paraId="0F03FC97" w14:textId="77777777" w:rsidTr="001D3575">
        <w:tc>
          <w:tcPr>
            <w:tcW w:w="10881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042D577" w14:textId="77777777" w:rsidR="00887744" w:rsidRPr="00CD2FBD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b/>
                <w:bCs/>
                <w:color w:val="000000"/>
              </w:rPr>
            </w:pPr>
            <w:r w:rsidRPr="00CD2FBD">
              <w:rPr>
                <w:rFonts w:cs="Arial"/>
                <w:b/>
                <w:bCs/>
                <w:color w:val="000000"/>
              </w:rPr>
              <w:t>Position Details</w:t>
            </w:r>
          </w:p>
        </w:tc>
      </w:tr>
      <w:tr w:rsidR="002B5529" w:rsidRPr="002B5529" w14:paraId="054F6CE1" w14:textId="77777777" w:rsidTr="001D357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FDF5D6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Rank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CCE96E" w14:textId="5EE1D52B" w:rsidR="00887744" w:rsidRPr="002B5529" w:rsidRDefault="004B635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CSgt RM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24273C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Org. Unit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01EF75" w14:textId="7B0DFAF2" w:rsidR="00887744" w:rsidRPr="002B5529" w:rsidRDefault="004B6354" w:rsidP="004B6354">
            <w:pPr>
              <w:widowControl w:val="0"/>
              <w:autoSpaceDE w:val="0"/>
              <w:autoSpaceDN w:val="0"/>
              <w:adjustRightInd w:val="0"/>
              <w:ind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30 Cdo IX Gp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4C19FF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UIN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8E11D9" w14:textId="00C41337" w:rsidR="00887744" w:rsidRPr="002B5529" w:rsidRDefault="00514963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N0100A</w:t>
            </w:r>
          </w:p>
        </w:tc>
      </w:tr>
      <w:tr w:rsidR="002B5529" w:rsidRPr="002B5529" w14:paraId="3566171F" w14:textId="77777777" w:rsidTr="001D357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10AC4F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Upper Lower Rank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AF31DC" w14:textId="3458F0F7" w:rsidR="00887744" w:rsidRPr="002B5529" w:rsidRDefault="00340A02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OR7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18929F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Org. Type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BDC576" w14:textId="52C3C985" w:rsidR="00887744" w:rsidRPr="002B5529" w:rsidRDefault="00885B83" w:rsidP="00885B83">
            <w:pPr>
              <w:widowControl w:val="0"/>
              <w:autoSpaceDE w:val="0"/>
              <w:autoSpaceDN w:val="0"/>
              <w:adjustRightInd w:val="0"/>
              <w:ind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Permanent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4D28B2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Exchange With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1EEC8F" w14:textId="7A2B7DD2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N</w:t>
            </w:r>
            <w:r w:rsidR="00885B83" w:rsidRPr="002B5529">
              <w:rPr>
                <w:rFonts w:cs="Arial"/>
                <w:color w:val="000000" w:themeColor="text1"/>
                <w:sz w:val="22"/>
                <w:szCs w:val="22"/>
              </w:rPr>
              <w:t>/A</w:t>
            </w:r>
          </w:p>
        </w:tc>
      </w:tr>
      <w:tr w:rsidR="002B5529" w:rsidRPr="002B5529" w14:paraId="10252370" w14:textId="77777777" w:rsidTr="001D357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91CCB1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Service (Job)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666043" w14:textId="5D82A75D" w:rsidR="00887744" w:rsidRPr="002B5529" w:rsidRDefault="00F870CD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F870CD">
              <w:rPr>
                <w:rFonts w:cs="Arial"/>
                <w:color w:val="000000" w:themeColor="text1"/>
                <w:sz w:val="22"/>
                <w:szCs w:val="22"/>
              </w:rPr>
              <w:t>RN|RM|Mess Support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87F2DB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TLB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7CB9F7" w14:textId="7252C652" w:rsidR="00887744" w:rsidRPr="002B5529" w:rsidRDefault="004B6354" w:rsidP="004B6354">
            <w:pPr>
              <w:widowControl w:val="0"/>
              <w:autoSpaceDE w:val="0"/>
              <w:autoSpaceDN w:val="0"/>
              <w:adjustRightInd w:val="0"/>
              <w:ind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Navy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F6FCB2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Location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48E27A" w14:textId="615932BD" w:rsidR="00887744" w:rsidRPr="002B5529" w:rsidRDefault="004B6354" w:rsidP="004B6354">
            <w:pPr>
              <w:widowControl w:val="0"/>
              <w:autoSpaceDE w:val="0"/>
              <w:autoSpaceDN w:val="0"/>
              <w:adjustRightInd w:val="0"/>
              <w:ind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Plymouth</w:t>
            </w:r>
          </w:p>
        </w:tc>
      </w:tr>
      <w:tr w:rsidR="002B5529" w:rsidRPr="002B5529" w14:paraId="7107864B" w14:textId="77777777" w:rsidTr="001D357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CD2D3E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Start Date for Position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4D8E26" w14:textId="312622F4" w:rsidR="00887744" w:rsidRPr="002B5529" w:rsidRDefault="00F870CD" w:rsidP="004B6354">
            <w:pPr>
              <w:widowControl w:val="0"/>
              <w:autoSpaceDE w:val="0"/>
              <w:autoSpaceDN w:val="0"/>
              <w:adjustRightInd w:val="0"/>
              <w:ind w:right="108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14-OCT-20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530D8F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 xml:space="preserve">Proposed End Date for Position 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3C2B46" w14:textId="78210CBB" w:rsidR="00887744" w:rsidRPr="002B5529" w:rsidRDefault="00F870CD" w:rsidP="004B6354">
            <w:pPr>
              <w:widowControl w:val="0"/>
              <w:autoSpaceDE w:val="0"/>
              <w:autoSpaceDN w:val="0"/>
              <w:adjustRightInd w:val="0"/>
              <w:ind w:right="108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54EDE1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Workforce Requirement Driving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369539" w14:textId="00ED4002" w:rsidR="00887744" w:rsidRPr="002B5529" w:rsidRDefault="004B6354" w:rsidP="004B6354">
            <w:pPr>
              <w:widowControl w:val="0"/>
              <w:autoSpaceDE w:val="0"/>
              <w:autoSpaceDN w:val="0"/>
              <w:adjustRightInd w:val="0"/>
              <w:ind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No</w:t>
            </w:r>
          </w:p>
        </w:tc>
      </w:tr>
      <w:tr w:rsidR="002B5529" w:rsidRPr="002B5529" w14:paraId="12611720" w14:textId="77777777" w:rsidTr="001D357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B7DC3D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Hiring Status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88E6B4" w14:textId="00B2545A" w:rsidR="00887744" w:rsidRPr="002B5529" w:rsidRDefault="00B93EF4" w:rsidP="00B93EF4">
            <w:pPr>
              <w:widowControl w:val="0"/>
              <w:autoSpaceDE w:val="0"/>
              <w:autoSpaceDN w:val="0"/>
              <w:adjustRightInd w:val="0"/>
              <w:ind w:right="108"/>
              <w:rPr>
                <w:rFonts w:cs="Arial"/>
                <w:i/>
                <w:iCs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i/>
                <w:iCs/>
                <w:color w:val="000000" w:themeColor="text1"/>
                <w:sz w:val="22"/>
                <w:szCs w:val="22"/>
              </w:rPr>
              <w:t xml:space="preserve"> Active</w:t>
            </w:r>
            <w:r w:rsidR="000776C2" w:rsidRPr="002B5529">
              <w:rPr>
                <w:rFonts w:cs="Arial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07595D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Position Status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FC13AF" w14:textId="273253AE" w:rsidR="00887744" w:rsidRPr="002B5529" w:rsidRDefault="00340A02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i/>
                <w:iCs/>
                <w:color w:val="000000" w:themeColor="text1"/>
                <w:sz w:val="22"/>
                <w:szCs w:val="22"/>
              </w:rPr>
              <w:t>Valid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8C04AE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Position Type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9C5477" w14:textId="22FD2C69" w:rsidR="00887744" w:rsidRPr="002B5529" w:rsidRDefault="00F66AAD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i/>
                <w:iCs/>
                <w:color w:val="000000" w:themeColor="text1"/>
                <w:sz w:val="22"/>
                <w:szCs w:val="22"/>
              </w:rPr>
              <w:t>Shore</w:t>
            </w:r>
          </w:p>
        </w:tc>
      </w:tr>
      <w:tr w:rsidR="002B5529" w:rsidRPr="002B5529" w14:paraId="67D4F790" w14:textId="77777777" w:rsidTr="001D357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C0DB73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Person Category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AFA6CA" w14:textId="37511D36" w:rsidR="00887744" w:rsidRPr="002B5529" w:rsidRDefault="0047182B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i/>
                <w:iCs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i/>
                <w:iCs/>
                <w:color w:val="000000" w:themeColor="text1"/>
                <w:sz w:val="22"/>
                <w:szCs w:val="22"/>
              </w:rPr>
              <w:t>FTRS(HC)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9E6F52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Position Status EIT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2171C2" w14:textId="2C8F0014" w:rsidR="00887744" w:rsidRPr="002B5529" w:rsidRDefault="00340A02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valid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15F892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Service Option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EDAB63" w14:textId="77A16CE1" w:rsidR="00887744" w:rsidRPr="002B5529" w:rsidRDefault="0047182B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RM</w:t>
            </w:r>
          </w:p>
        </w:tc>
      </w:tr>
      <w:tr w:rsidR="002B5529" w:rsidRPr="002B5529" w14:paraId="78DC9B5D" w14:textId="77777777" w:rsidTr="001D357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2A403A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Domain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EEE702" w14:textId="2DA18E36" w:rsidR="00887744" w:rsidRPr="002B5529" w:rsidRDefault="006D2D5E" w:rsidP="000A5A64">
            <w:pPr>
              <w:widowControl w:val="0"/>
              <w:autoSpaceDE w:val="0"/>
              <w:autoSpaceDN w:val="0"/>
              <w:adjustRightInd w:val="0"/>
              <w:ind w:right="108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Mess Support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210DF8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Career Field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21BF8F" w14:textId="349DF06C" w:rsidR="00887744" w:rsidRPr="002B5529" w:rsidRDefault="0047182B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BE89F8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Sub Career Field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BFD1B3" w14:textId="07CE799C" w:rsidR="00887744" w:rsidRPr="002B5529" w:rsidRDefault="0047182B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N/A</w:t>
            </w:r>
          </w:p>
        </w:tc>
      </w:tr>
      <w:tr w:rsidR="002B5529" w:rsidRPr="002B5529" w14:paraId="428A56E4" w14:textId="77777777" w:rsidTr="001D357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4128BC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Talent Management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C48824" w14:textId="3435E3A9" w:rsidR="00887744" w:rsidRPr="002B5529" w:rsidRDefault="0047182B" w:rsidP="0047182B">
            <w:pPr>
              <w:widowControl w:val="0"/>
              <w:autoSpaceDE w:val="0"/>
              <w:autoSpaceDN w:val="0"/>
              <w:adjustRightInd w:val="0"/>
              <w:ind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A7B0BD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Tour Length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33E619" w14:textId="2D97E654" w:rsidR="00887744" w:rsidRPr="002B5529" w:rsidRDefault="004B635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12 Months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0F4A0F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Handover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9920C1" w14:textId="65F9A066" w:rsidR="00887744" w:rsidRPr="002B5529" w:rsidRDefault="0047182B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N/A</w:t>
            </w:r>
          </w:p>
        </w:tc>
      </w:tr>
      <w:tr w:rsidR="002B5529" w:rsidRPr="002B5529" w14:paraId="42AA8F19" w14:textId="77777777" w:rsidTr="001D357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344D4E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Type of Operation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86996F" w14:textId="2720F882" w:rsidR="00887744" w:rsidRPr="002B5529" w:rsidRDefault="00514963" w:rsidP="00514963">
            <w:pPr>
              <w:widowControl w:val="0"/>
              <w:autoSpaceDE w:val="0"/>
              <w:autoSpaceDN w:val="0"/>
              <w:adjustRightInd w:val="0"/>
              <w:ind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B8E09D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Operation Name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8D9DBD" w14:textId="69222D13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N</w:t>
            </w:r>
            <w:r w:rsidR="00785607" w:rsidRPr="002B5529">
              <w:rPr>
                <w:rFonts w:cs="Arial"/>
                <w:color w:val="000000" w:themeColor="text1"/>
                <w:sz w:val="22"/>
                <w:szCs w:val="22"/>
              </w:rPr>
              <w:t>/A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E90B35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Operation PID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5F9A2D" w14:textId="29419AEC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N</w:t>
            </w:r>
            <w:r w:rsidR="00785607" w:rsidRPr="002B5529">
              <w:rPr>
                <w:rFonts w:cs="Arial"/>
                <w:color w:val="000000" w:themeColor="text1"/>
                <w:sz w:val="22"/>
                <w:szCs w:val="22"/>
              </w:rPr>
              <w:t>/A</w:t>
            </w:r>
          </w:p>
        </w:tc>
      </w:tr>
      <w:tr w:rsidR="002B5529" w:rsidRPr="002B5529" w14:paraId="0B6D2127" w14:textId="77777777" w:rsidTr="001D357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40839B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Hierarchy Parent 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059CC3" w14:textId="0E10682B" w:rsidR="00887744" w:rsidRPr="002B5529" w:rsidRDefault="00D010CC" w:rsidP="00D010CC">
            <w:pPr>
              <w:widowControl w:val="0"/>
              <w:autoSpaceDE w:val="0"/>
              <w:autoSpaceDN w:val="0"/>
              <w:adjustRightInd w:val="0"/>
              <w:ind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Base OC|2104766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5BBB4F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Hierarchy Parent 2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2D90B3" w14:textId="2783BEF7" w:rsidR="00887744" w:rsidRPr="002B5529" w:rsidRDefault="00D010CC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CO|1122383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151C69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Hierarchy Parent 3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EFCBDF" w14:textId="15E5322D" w:rsidR="00887744" w:rsidRPr="002B5529" w:rsidRDefault="00D010CC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N/A</w:t>
            </w:r>
          </w:p>
        </w:tc>
      </w:tr>
      <w:tr w:rsidR="002B5529" w:rsidRPr="002B5529" w14:paraId="6D6E1044" w14:textId="77777777" w:rsidTr="001D357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9D8173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Incumbent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7C0007" w14:textId="576A2145" w:rsidR="00887744" w:rsidRPr="002B5529" w:rsidRDefault="00692EAF" w:rsidP="00785607">
            <w:pPr>
              <w:widowControl w:val="0"/>
              <w:autoSpaceDE w:val="0"/>
              <w:autoSpaceDN w:val="0"/>
              <w:adjustRightInd w:val="0"/>
              <w:ind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 xml:space="preserve">CSgt </w:t>
            </w:r>
            <w:r w:rsidR="00785607" w:rsidRPr="002B5529">
              <w:rPr>
                <w:rFonts w:cs="Arial"/>
                <w:color w:val="000000" w:themeColor="text1"/>
                <w:sz w:val="22"/>
                <w:szCs w:val="22"/>
              </w:rPr>
              <w:t>T Hall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19F213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Incumbent Future Availability Date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687B19" w14:textId="094F575D" w:rsidR="00887744" w:rsidRPr="002B5529" w:rsidRDefault="0047182B" w:rsidP="0047182B">
            <w:pPr>
              <w:widowControl w:val="0"/>
              <w:autoSpaceDE w:val="0"/>
              <w:autoSpaceDN w:val="0"/>
              <w:adjustRightInd w:val="0"/>
              <w:ind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1 Apr 22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4750C2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Environment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F22B26" w14:textId="3681293D" w:rsidR="00887744" w:rsidRPr="002B5529" w:rsidRDefault="00D010CC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Military &amp; Civilian</w:t>
            </w:r>
          </w:p>
        </w:tc>
      </w:tr>
      <w:tr w:rsidR="002B5529" w:rsidRPr="002B5529" w14:paraId="53F0A0FF" w14:textId="77777777" w:rsidTr="001D357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72FB23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Minimum Medical Standard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194011" w14:textId="630594D2" w:rsidR="00887744" w:rsidRPr="002B5529" w:rsidRDefault="006937DF" w:rsidP="00514963">
            <w:pPr>
              <w:widowControl w:val="0"/>
              <w:autoSpaceDE w:val="0"/>
              <w:autoSpaceDN w:val="0"/>
              <w:adjustRightInd w:val="0"/>
              <w:ind w:right="108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MND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BB7130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Child Positions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F2344E" w14:textId="447BEBE6" w:rsidR="00887744" w:rsidRPr="002B5529" w:rsidRDefault="0047182B" w:rsidP="0047182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None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CD4ABB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Preferred Gender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B8E331" w14:textId="2FD1EF23" w:rsidR="00887744" w:rsidRPr="002B5529" w:rsidRDefault="00D010CC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Any</w:t>
            </w:r>
          </w:p>
        </w:tc>
      </w:tr>
      <w:tr w:rsidR="002B5529" w:rsidRPr="002B5529" w14:paraId="168F01FA" w14:textId="77777777" w:rsidTr="001D3575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5D3A71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97D8CC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64B21F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1228F4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1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B9E7D7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FFFCB9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2B5529" w:rsidRPr="002B5529" w14:paraId="3E74A829" w14:textId="77777777" w:rsidTr="001D3575">
        <w:tc>
          <w:tcPr>
            <w:tcW w:w="9036" w:type="dxa"/>
            <w:gridSpan w:val="7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</w:tcPr>
          <w:p w14:paraId="074B9337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b/>
                <w:bCs/>
                <w:color w:val="000000" w:themeColor="text1"/>
              </w:rPr>
            </w:pPr>
            <w:r w:rsidRPr="002B5529">
              <w:rPr>
                <w:rFonts w:cs="Arial"/>
                <w:b/>
                <w:bCs/>
                <w:color w:val="000000" w:themeColor="text1"/>
              </w:rPr>
              <w:t>Career Management and Rotational Information</w:t>
            </w:r>
          </w:p>
        </w:tc>
        <w:tc>
          <w:tcPr>
            <w:tcW w:w="184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795B4BB7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2B5529" w:rsidRPr="002B5529" w14:paraId="1DD1B514" w14:textId="77777777" w:rsidTr="001D3575"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641054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Position CM Desk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D31B6A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Service (CM)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CF947D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Applicable From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80573B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  <w:color w:val="000000" w:themeColor="text1"/>
              </w:rPr>
            </w:pPr>
            <w:r w:rsidRPr="002B5529">
              <w:rPr>
                <w:rFonts w:ascii="Calibri" w:hAnsi="Calibri" w:cs="Calibri"/>
                <w:color w:val="000000" w:themeColor="text1"/>
              </w:rPr>
              <w:t>Applicable To</w:t>
            </w:r>
          </w:p>
        </w:tc>
        <w:tc>
          <w:tcPr>
            <w:tcW w:w="181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329F216A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2B5529" w:rsidRPr="002B5529" w14:paraId="4B8A68E0" w14:textId="77777777" w:rsidTr="001D3575"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1C8461" w14:textId="77DEC77B" w:rsidR="00887744" w:rsidRPr="002B5529" w:rsidRDefault="00E52225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NCMRESFTRSR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0F34FD" w14:textId="7892BD20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N</w:t>
            </w:r>
            <w:r w:rsidR="00FC6E70" w:rsidRPr="002B5529">
              <w:rPr>
                <w:rFonts w:cs="Arial"/>
                <w:color w:val="000000" w:themeColor="text1"/>
                <w:sz w:val="22"/>
                <w:szCs w:val="22"/>
              </w:rPr>
              <w:t>avy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7086C7" w14:textId="4FD0A92C" w:rsidR="00887744" w:rsidRPr="002B5529" w:rsidRDefault="00E828E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14-OCT-20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EF7B54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  <w:color w:val="000000" w:themeColor="text1"/>
              </w:rPr>
            </w:pPr>
            <w:r w:rsidRPr="002B5529">
              <w:rPr>
                <w:rFonts w:ascii="Calibri" w:hAnsi="Calibri" w:cs="Calibri"/>
                <w:color w:val="000000" w:themeColor="text1"/>
              </w:rPr>
              <w:t>Note 21</w:t>
            </w:r>
          </w:p>
        </w:tc>
        <w:tc>
          <w:tcPr>
            <w:tcW w:w="181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715B02E1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2B5529" w:rsidRPr="002B5529" w14:paraId="1967F5AB" w14:textId="77777777" w:rsidTr="001D3575"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E62C06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Branch/Arm/Group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33A311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Main Trade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03A88D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Sub Regt/Corp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FFFFFF"/>
          </w:tcPr>
          <w:p w14:paraId="33662049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14:paraId="6FF15C1F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2B5529" w:rsidRPr="002B5529" w14:paraId="3CEDF390" w14:textId="77777777" w:rsidTr="001D3575"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4863E2" w14:textId="770C04B9" w:rsidR="00887744" w:rsidRPr="002B5529" w:rsidRDefault="00FB4E9D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FB4E9D">
              <w:rPr>
                <w:rFonts w:cs="Arial"/>
                <w:color w:val="000000" w:themeColor="text1"/>
                <w:sz w:val="22"/>
                <w:szCs w:val="22"/>
              </w:rPr>
              <w:t>RN Royal Marines GS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2CA8E0" w14:textId="10C245C0" w:rsidR="00887744" w:rsidRPr="002B5529" w:rsidRDefault="005F3FD5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Any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574FB2" w14:textId="2ECB6CEE" w:rsidR="00887744" w:rsidRPr="002B5529" w:rsidRDefault="00FB4E9D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RES</w:t>
            </w:r>
          </w:p>
        </w:tc>
        <w:tc>
          <w:tcPr>
            <w:tcW w:w="1813" w:type="dxa"/>
            <w:gridSpan w:val="3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349953F4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181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79368DE1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2B5529" w:rsidRPr="002B5529" w14:paraId="63FDE102" w14:textId="77777777" w:rsidTr="001D3575">
        <w:tc>
          <w:tcPr>
            <w:tcW w:w="108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A5BAD9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2B5529" w:rsidRPr="002B5529" w14:paraId="37BD0CC6" w14:textId="77777777" w:rsidTr="001D3575">
        <w:tc>
          <w:tcPr>
            <w:tcW w:w="10881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DAE0330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Alternative Branch or Trade</w:t>
            </w:r>
          </w:p>
        </w:tc>
      </w:tr>
      <w:tr w:rsidR="002B5529" w:rsidRPr="002B5529" w14:paraId="609668C2" w14:textId="77777777" w:rsidTr="001D3575"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9FD494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Alternative 1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AB2B01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Alternative 2</w:t>
            </w:r>
          </w:p>
        </w:tc>
        <w:tc>
          <w:tcPr>
            <w:tcW w:w="3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9D74CC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Alternative 3</w:t>
            </w:r>
          </w:p>
        </w:tc>
      </w:tr>
      <w:tr w:rsidR="002B5529" w:rsidRPr="002B5529" w14:paraId="44729B1A" w14:textId="77777777" w:rsidTr="001D3575"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3DD297" w14:textId="1BC13644" w:rsidR="00887744" w:rsidRPr="002B5529" w:rsidRDefault="007157A9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C4A4DA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F5094D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2B5529" w:rsidRPr="002B5529" w14:paraId="6956F631" w14:textId="77777777" w:rsidTr="001D3575">
        <w:tc>
          <w:tcPr>
            <w:tcW w:w="10881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BB4FCE6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2B5529" w:rsidRPr="002B5529" w14:paraId="184DFD79" w14:textId="77777777" w:rsidTr="001D3575">
        <w:tc>
          <w:tcPr>
            <w:tcW w:w="9036" w:type="dxa"/>
            <w:gridSpan w:val="7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</w:tcPr>
          <w:p w14:paraId="482FB2B5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br w:type="page"/>
            </w: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br w:type="page"/>
            </w:r>
            <w:r w:rsidRPr="002B5529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Specialist Pay</w:t>
            </w:r>
          </w:p>
        </w:tc>
        <w:tc>
          <w:tcPr>
            <w:tcW w:w="184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68E79BB9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2B5529" w:rsidRPr="002B5529" w14:paraId="1B4F24B3" w14:textId="77777777" w:rsidTr="001D357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01C8B4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Specialist Pay 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7D4847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Specialist Pay 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4AB00D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Specialist Pay 3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50AEA0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Specialist Pay 4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480A0A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Specialist Pay 5</w:t>
            </w:r>
          </w:p>
        </w:tc>
        <w:tc>
          <w:tcPr>
            <w:tcW w:w="181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77B5FA45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2B5529" w:rsidRPr="002B5529" w14:paraId="481B06F0" w14:textId="77777777" w:rsidTr="001D357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3FB5C7" w14:textId="7591D8DE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N</w:t>
            </w:r>
            <w:r w:rsidR="007157A9" w:rsidRPr="002B5529">
              <w:rPr>
                <w:rFonts w:cs="Arial"/>
                <w:color w:val="000000" w:themeColor="text1"/>
                <w:sz w:val="22"/>
                <w:szCs w:val="22"/>
              </w:rPr>
              <w:t>/A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2D6977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33A95D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F511EC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BD9355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1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51C9DC73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  <w:color w:val="000000" w:themeColor="text1"/>
              </w:rPr>
            </w:pPr>
            <w:r w:rsidRPr="002B5529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2B5529" w:rsidRPr="002B5529" w14:paraId="61C55351" w14:textId="77777777" w:rsidTr="001D3575">
        <w:tc>
          <w:tcPr>
            <w:tcW w:w="18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FE5F2E3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3A3D62A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F5BF214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562EDE5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F4D0AC9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Cs w:val="24"/>
              </w:rPr>
            </w:pPr>
          </w:p>
          <w:p w14:paraId="09A39B63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Cs w:val="24"/>
              </w:rPr>
            </w:pPr>
          </w:p>
          <w:p w14:paraId="648CDAB0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AE74D9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2B5529" w:rsidRPr="002B5529" w14:paraId="58937FEA" w14:textId="77777777" w:rsidTr="001D3575">
        <w:tc>
          <w:tcPr>
            <w:tcW w:w="10881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A1A23E3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07DFB706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2C7D28D0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Unit &amp; Position Role</w:t>
            </w:r>
          </w:p>
        </w:tc>
      </w:tr>
      <w:tr w:rsidR="002B5529" w:rsidRPr="002B5529" w14:paraId="65C4121D" w14:textId="77777777" w:rsidTr="001D357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9F115F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Unit Function</w:t>
            </w:r>
          </w:p>
        </w:tc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6A296D" w14:textId="2E91B9AC" w:rsidR="00887744" w:rsidRPr="002B5529" w:rsidRDefault="00D010CC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Exploit information and conduct activity to influence attitudes and behaviours in support of 3 Commando Brigade Operations.​​​​​​​</w:t>
            </w:r>
          </w:p>
        </w:tc>
      </w:tr>
      <w:tr w:rsidR="002B5529" w:rsidRPr="002B5529" w14:paraId="350B6B81" w14:textId="77777777" w:rsidTr="001D357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F7C25F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Position Role</w:t>
            </w:r>
          </w:p>
        </w:tc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E87634" w14:textId="7544C4E4" w:rsidR="00887744" w:rsidRPr="002B5529" w:rsidRDefault="00514963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 xml:space="preserve">Daily routine management of the Commando Forces Seniors’ Mess including the </w:t>
            </w: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 xml:space="preserve">maintenance of the CFSM accounts, property and </w:t>
            </w:r>
            <w:r w:rsidR="00D62CDB" w:rsidRPr="002B5529">
              <w:rPr>
                <w:rFonts w:cs="Arial"/>
                <w:color w:val="000000" w:themeColor="text1"/>
                <w:sz w:val="22"/>
                <w:szCs w:val="22"/>
              </w:rPr>
              <w:t xml:space="preserve">is </w:t>
            </w: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the primary building manager for the CFSM and associated Seniors’ SLA</w:t>
            </w:r>
            <w:r w:rsidR="00D62CDB" w:rsidRPr="002B5529">
              <w:rPr>
                <w:rFonts w:cs="Arial"/>
                <w:color w:val="000000" w:themeColor="text1"/>
                <w:sz w:val="22"/>
                <w:szCs w:val="22"/>
              </w:rPr>
              <w:t>, acting as the coordinating authority for the allocation of Seniors’ SLA.</w:t>
            </w:r>
          </w:p>
        </w:tc>
      </w:tr>
      <w:tr w:rsidR="002B5529" w:rsidRPr="002B5529" w14:paraId="2CBE3596" w14:textId="77777777" w:rsidTr="001D3575">
        <w:tc>
          <w:tcPr>
            <w:tcW w:w="18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1227F9B3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2A30698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340C265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66E79FA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174A4B22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18310CA1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2B5529" w:rsidRPr="002B5529" w14:paraId="4B7B969B" w14:textId="77777777" w:rsidTr="001D3575">
        <w:tc>
          <w:tcPr>
            <w:tcW w:w="10881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81A7EB5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Responsibilities</w:t>
            </w:r>
          </w:p>
        </w:tc>
      </w:tr>
      <w:tr w:rsidR="002B5529" w:rsidRPr="002B5529" w14:paraId="7B7F5AA7" w14:textId="77777777" w:rsidTr="001D3575">
        <w:tc>
          <w:tcPr>
            <w:tcW w:w="104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4DA2A1" w14:textId="6C4A1DCD" w:rsidR="00887744" w:rsidRPr="002B5529" w:rsidRDefault="00936CAD" w:rsidP="00936CAD">
            <w:pPr>
              <w:widowControl w:val="0"/>
              <w:tabs>
                <w:tab w:val="left" w:pos="6585"/>
              </w:tabs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 xml:space="preserve">Be the SME POC for Mess sub-committees regarding functions and provide </w:t>
            </w:r>
            <w:r w:rsidR="00F17EFE" w:rsidRPr="002B5529">
              <w:rPr>
                <w:rFonts w:cs="Arial"/>
                <w:color w:val="000000" w:themeColor="text1"/>
                <w:sz w:val="22"/>
                <w:szCs w:val="22"/>
              </w:rPr>
              <w:t xml:space="preserve">them with </w:t>
            </w: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fund management support as necessary.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64F106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2B5529" w:rsidRPr="002B5529" w14:paraId="4335A99A" w14:textId="77777777" w:rsidTr="001D3575">
        <w:tc>
          <w:tcPr>
            <w:tcW w:w="104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C5B2F3" w14:textId="51BB3E1C" w:rsidR="00887744" w:rsidRPr="002B5529" w:rsidRDefault="00231126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 xml:space="preserve">Building Manager for </w:t>
            </w:r>
            <w:r w:rsidR="00514963" w:rsidRPr="002B5529">
              <w:rPr>
                <w:rFonts w:cs="Arial"/>
                <w:color w:val="000000" w:themeColor="text1"/>
                <w:sz w:val="22"/>
                <w:szCs w:val="22"/>
              </w:rPr>
              <w:t xml:space="preserve">CFSM and </w:t>
            </w: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 xml:space="preserve">Seniors’ </w:t>
            </w:r>
            <w:r w:rsidR="00514963" w:rsidRPr="002B5529">
              <w:rPr>
                <w:rFonts w:cs="Arial"/>
                <w:color w:val="000000" w:themeColor="text1"/>
                <w:sz w:val="22"/>
                <w:szCs w:val="22"/>
              </w:rPr>
              <w:t>SLA reporting all defects to the HFM Prime Contractor helpdesk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6EFEE7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2B5529" w:rsidRPr="002B5529" w14:paraId="2A2F39D9" w14:textId="77777777" w:rsidTr="001D3575">
        <w:tc>
          <w:tcPr>
            <w:tcW w:w="104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B84FEF" w14:textId="1DFF2770" w:rsidR="00887744" w:rsidRPr="002B5529" w:rsidRDefault="00514963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Maintain Mess accounts</w:t>
            </w:r>
            <w:r w:rsidR="00D62CDB" w:rsidRPr="002B5529">
              <w:rPr>
                <w:rFonts w:cs="Arial"/>
                <w:color w:val="000000" w:themeColor="text1"/>
                <w:sz w:val="22"/>
                <w:szCs w:val="22"/>
              </w:rPr>
              <w:t xml:space="preserve"> and property books.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DF7F9B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2B5529" w:rsidRPr="002B5529" w14:paraId="3F3C46B8" w14:textId="77777777" w:rsidTr="001D3575">
        <w:tc>
          <w:tcPr>
            <w:tcW w:w="104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CAF9D1" w14:textId="1653BF59" w:rsidR="00887744" w:rsidRPr="002B5529" w:rsidRDefault="00514963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Collaborate with the Civilian Mess Supervisor (ESS) on all matters pertaining to the Soft Facilities Management contract (HESTIA) within the Sergeants’ Mess.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DECBC6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2B5529" w:rsidRPr="002B5529" w14:paraId="6833A0B8" w14:textId="77777777" w:rsidTr="001D3575">
        <w:tc>
          <w:tcPr>
            <w:tcW w:w="104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71C7E1" w14:textId="1B238367" w:rsidR="00887744" w:rsidRPr="002B5529" w:rsidRDefault="00514963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 xml:space="preserve">Maintain Mess minutes, Proposition book and all correspondence as designated by the Mess President          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0DBDB5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2B5529" w:rsidRPr="002B5529" w14:paraId="070A5381" w14:textId="77777777" w:rsidTr="001D3575">
        <w:tc>
          <w:tcPr>
            <w:tcW w:w="104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A99620" w14:textId="7D0A6CC1" w:rsidR="00887744" w:rsidRPr="002B5529" w:rsidRDefault="001F38D6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Allocation of SLA for all WOs and SNCOs working within the</w:t>
            </w:r>
            <w:r w:rsidR="00151100" w:rsidRPr="002B5529">
              <w:rPr>
                <w:rFonts w:cs="Arial"/>
                <w:color w:val="000000" w:themeColor="text1"/>
                <w:sz w:val="22"/>
                <w:szCs w:val="22"/>
              </w:rPr>
              <w:t xml:space="preserve"> establishment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F116F3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2B5529" w:rsidRPr="002B5529" w14:paraId="60EAA53A" w14:textId="77777777" w:rsidTr="001D3575">
        <w:tc>
          <w:tcPr>
            <w:tcW w:w="104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322C91" w14:textId="4F37B081" w:rsidR="00887744" w:rsidRPr="002B5529" w:rsidRDefault="00D62CDB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 xml:space="preserve">Act as Master of Ceremony for </w:t>
            </w:r>
            <w:r w:rsidR="007B398E" w:rsidRPr="002B5529">
              <w:rPr>
                <w:rFonts w:cs="Arial"/>
                <w:color w:val="000000" w:themeColor="text1"/>
                <w:sz w:val="22"/>
                <w:szCs w:val="22"/>
              </w:rPr>
              <w:t>official</w:t>
            </w: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 xml:space="preserve"> functions, ensuring that traditions and RM ethos are not eroded </w:t>
            </w:r>
            <w:r w:rsidR="00D16DA4" w:rsidRPr="002B5529">
              <w:rPr>
                <w:rFonts w:cs="Arial"/>
                <w:color w:val="000000" w:themeColor="text1"/>
                <w:sz w:val="22"/>
                <w:szCs w:val="22"/>
              </w:rPr>
              <w:t>whilst</w:t>
            </w: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 w:rsidR="007B398E" w:rsidRPr="002B5529">
              <w:rPr>
                <w:rFonts w:cs="Arial"/>
                <w:color w:val="000000" w:themeColor="text1"/>
                <w:sz w:val="22"/>
                <w:szCs w:val="22"/>
              </w:rPr>
              <w:t xml:space="preserve">liaising </w:t>
            </w: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with appropriate external stakeholders</w:t>
            </w:r>
            <w:r w:rsidR="007B398E" w:rsidRPr="002B5529">
              <w:rPr>
                <w:rFonts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E49310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2B5529" w:rsidRPr="002B5529" w14:paraId="7DF00101" w14:textId="77777777" w:rsidTr="001D3575">
        <w:tc>
          <w:tcPr>
            <w:tcW w:w="104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D188CD" w14:textId="6518E726" w:rsidR="00887744" w:rsidRPr="002B5529" w:rsidRDefault="00D62CDB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Any other Firm Base related tasks as directed by Base Sqn Comd Gp or the Mess President.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79D513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2B5529" w:rsidRPr="002B5529" w14:paraId="4B0B6696" w14:textId="77777777" w:rsidTr="001D3575">
        <w:tc>
          <w:tcPr>
            <w:tcW w:w="18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B639206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5E5EA64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05DBBB2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6F66C70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6AAD72F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30DFF65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2B5529" w:rsidRPr="002B5529" w14:paraId="2429F0C2" w14:textId="77777777" w:rsidTr="001D3575">
        <w:tc>
          <w:tcPr>
            <w:tcW w:w="10881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F6B585F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Competence Requirements</w:t>
            </w:r>
          </w:p>
        </w:tc>
      </w:tr>
      <w:tr w:rsidR="002B5529" w:rsidRPr="002B5529" w14:paraId="7CC4EE0F" w14:textId="77777777" w:rsidTr="001D3575"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05F773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Competence - Full Name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F2E0BB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Proficiency Level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A4136A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Essential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89AD2A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Acquired</w:t>
            </w:r>
          </w:p>
        </w:tc>
      </w:tr>
      <w:tr w:rsidR="002B5529" w:rsidRPr="002B5529" w14:paraId="12D7A02D" w14:textId="77777777" w:rsidTr="001D3575"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EDB26E" w14:textId="3CFDE552" w:rsidR="00887744" w:rsidRPr="002B5529" w:rsidRDefault="0008578F" w:rsidP="0008578F">
            <w:pPr>
              <w:widowControl w:val="0"/>
              <w:autoSpaceDE w:val="0"/>
              <w:autoSpaceDN w:val="0"/>
              <w:adjustRightInd w:val="0"/>
              <w:ind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Service Funds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E2FEE7" w14:textId="0B5A7EDA" w:rsidR="00887744" w:rsidRPr="002B5529" w:rsidRDefault="0008578F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Basic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59AEB3" w14:textId="5CE98399" w:rsidR="00887744" w:rsidRPr="002B5529" w:rsidRDefault="0008578F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8FC724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2B5529" w:rsidRPr="002B5529" w14:paraId="5C19AA8E" w14:textId="77777777" w:rsidTr="001D3575"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2887A1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E82EEA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5C9190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4910E3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2B5529" w:rsidRPr="002B5529" w14:paraId="241F4F96" w14:textId="77777777" w:rsidTr="001D3575">
        <w:tc>
          <w:tcPr>
            <w:tcW w:w="10881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FB0FE79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2B5529" w:rsidRPr="002B5529" w14:paraId="1BC2EDEE" w14:textId="77777777" w:rsidTr="001D3575">
        <w:tc>
          <w:tcPr>
            <w:tcW w:w="10881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03CE8FC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Pre-Employment Training</w:t>
            </w:r>
          </w:p>
        </w:tc>
      </w:tr>
      <w:tr w:rsidR="002B5529" w:rsidRPr="002B5529" w14:paraId="3F318CD6" w14:textId="77777777" w:rsidTr="001D357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2E89E5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Pre-Employment Training 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6CE624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Pre-Employment Training 1 Priority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C5C5A6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Pre-Employment Training 2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3C5196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Pre-Employment Training 2 Priority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12D0FD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Pre-Employment Training 3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E87086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Pre-Employment Training 3 Priority</w:t>
            </w:r>
          </w:p>
        </w:tc>
      </w:tr>
      <w:tr w:rsidR="002B5529" w:rsidRPr="002B5529" w14:paraId="3C9AA6D6" w14:textId="77777777" w:rsidTr="001D357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F4C482" w14:textId="6197E964" w:rsidR="00887744" w:rsidRPr="002B5529" w:rsidRDefault="00BE5C65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Service Funds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23961A" w14:textId="62BCAD4E" w:rsidR="00887744" w:rsidRPr="002B5529" w:rsidRDefault="001463F8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Essential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424C6C" w14:textId="14A6D8A5" w:rsidR="00887744" w:rsidRPr="002B5529" w:rsidRDefault="001463F8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D&amp;I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7A9112" w14:textId="5A323617" w:rsidR="00887744" w:rsidRPr="002B5529" w:rsidRDefault="001463F8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Essential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1C1E1C" w14:textId="25B23A4C" w:rsidR="00887744" w:rsidRPr="002B5529" w:rsidRDefault="002E1E5F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Values &amp; Standards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BBBEFD" w14:textId="152A2DB9" w:rsidR="00887744" w:rsidRPr="002B5529" w:rsidRDefault="002E1E5F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Essential</w:t>
            </w:r>
          </w:p>
        </w:tc>
      </w:tr>
      <w:tr w:rsidR="002B5529" w:rsidRPr="002B5529" w14:paraId="3FD50FDC" w14:textId="77777777" w:rsidTr="001D3575">
        <w:tc>
          <w:tcPr>
            <w:tcW w:w="10881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13FF2FAF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2B5529" w:rsidRPr="002B5529" w14:paraId="63D77702" w14:textId="77777777" w:rsidTr="001D3575">
        <w:tc>
          <w:tcPr>
            <w:tcW w:w="10881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BCE491B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Local Considerations</w:t>
            </w:r>
          </w:p>
        </w:tc>
      </w:tr>
      <w:tr w:rsidR="002B5529" w:rsidRPr="002B5529" w14:paraId="26F0172C" w14:textId="77777777" w:rsidTr="001D3575">
        <w:tc>
          <w:tcPr>
            <w:tcW w:w="108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FD7EA3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Domestic</w:t>
            </w:r>
          </w:p>
        </w:tc>
      </w:tr>
      <w:tr w:rsidR="002B5529" w:rsidRPr="002B5529" w14:paraId="4AD8B83F" w14:textId="77777777" w:rsidTr="001D3575">
        <w:tc>
          <w:tcPr>
            <w:tcW w:w="90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B5B24C" w14:textId="157CA8BB" w:rsidR="00887744" w:rsidRPr="002B5529" w:rsidRDefault="00CE3875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Some</w:t>
            </w:r>
            <w:r w:rsidR="00BE5C65" w:rsidRPr="002B5529">
              <w:rPr>
                <w:rFonts w:cs="Arial"/>
                <w:color w:val="000000" w:themeColor="text1"/>
                <w:sz w:val="22"/>
                <w:szCs w:val="22"/>
              </w:rPr>
              <w:t xml:space="preserve"> weekend and out-of-hours duty is required in order to deliver functions. Incumbent</w:t>
            </w:r>
            <w:r w:rsidR="00CA2CD2" w:rsidRPr="002B5529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 w:rsidR="00BE5C65" w:rsidRPr="002B5529">
              <w:rPr>
                <w:rFonts w:cs="Arial"/>
                <w:color w:val="000000" w:themeColor="text1"/>
                <w:sz w:val="22"/>
                <w:szCs w:val="22"/>
              </w:rPr>
              <w:t xml:space="preserve">may apply for </w:t>
            </w:r>
            <w:r w:rsidR="00962965" w:rsidRPr="002B5529">
              <w:rPr>
                <w:rFonts w:cs="Arial"/>
                <w:color w:val="000000" w:themeColor="text1"/>
                <w:sz w:val="22"/>
                <w:szCs w:val="22"/>
              </w:rPr>
              <w:t xml:space="preserve">surplus </w:t>
            </w:r>
            <w:r w:rsidR="00BE5C65" w:rsidRPr="002B5529">
              <w:rPr>
                <w:rFonts w:cs="Arial"/>
                <w:color w:val="000000" w:themeColor="text1"/>
                <w:sz w:val="22"/>
                <w:szCs w:val="22"/>
              </w:rPr>
              <w:t>SLA at entitled rates provided it is available without displacing regular or FTRS(FC) personnel.</w:t>
            </w:r>
            <w:r w:rsidR="004B3F60" w:rsidRPr="002B5529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85FA1B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2B5529" w:rsidRPr="002B5529" w14:paraId="4E9F9B56" w14:textId="77777777" w:rsidTr="001D3575">
        <w:tc>
          <w:tcPr>
            <w:tcW w:w="108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212BF0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Employer Comments</w:t>
            </w:r>
          </w:p>
        </w:tc>
      </w:tr>
      <w:tr w:rsidR="002B5529" w:rsidRPr="002B5529" w14:paraId="792862D3" w14:textId="77777777" w:rsidTr="001D3575">
        <w:tc>
          <w:tcPr>
            <w:tcW w:w="104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17038A" w14:textId="6F0B013E" w:rsidR="00887744" w:rsidRPr="002B5529" w:rsidRDefault="00BE5C65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 xml:space="preserve">Service funds training may be taken once in post. The successful candidate </w:t>
            </w:r>
            <w:r w:rsidRPr="002B5529">
              <w:rPr>
                <w:rFonts w:cs="Arial"/>
                <w:color w:val="000000" w:themeColor="text1"/>
                <w:sz w:val="22"/>
                <w:szCs w:val="22"/>
                <w:u w:val="single"/>
              </w:rPr>
              <w:t>must</w:t>
            </w: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 xml:space="preserve"> be able to work effectively</w:t>
            </w:r>
            <w:r w:rsidR="00D60C7B" w:rsidRPr="002B5529">
              <w:rPr>
                <w:rFonts w:cs="Arial"/>
                <w:color w:val="000000" w:themeColor="text1"/>
                <w:sz w:val="22"/>
                <w:szCs w:val="22"/>
              </w:rPr>
              <w:t xml:space="preserve"> and collaboratively</w:t>
            </w: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 xml:space="preserve"> in a Whole Force environment operating with </w:t>
            </w:r>
            <w:r w:rsidR="009341E2" w:rsidRPr="002B5529">
              <w:rPr>
                <w:rFonts w:cs="Arial"/>
                <w:color w:val="000000" w:themeColor="text1"/>
                <w:sz w:val="22"/>
                <w:szCs w:val="22"/>
              </w:rPr>
              <w:t xml:space="preserve">joint </w:t>
            </w: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Military</w:t>
            </w:r>
            <w:r w:rsidR="009341E2" w:rsidRPr="002B5529">
              <w:rPr>
                <w:rFonts w:cs="Arial"/>
                <w:color w:val="000000" w:themeColor="text1"/>
                <w:sz w:val="22"/>
                <w:szCs w:val="22"/>
              </w:rPr>
              <w:t xml:space="preserve"> personnel</w:t>
            </w: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 xml:space="preserve">, Civil Service and </w:t>
            </w:r>
            <w:r w:rsidR="009341E2" w:rsidRPr="002B5529">
              <w:rPr>
                <w:rFonts w:cs="Arial"/>
                <w:color w:val="000000" w:themeColor="text1"/>
                <w:sz w:val="22"/>
                <w:szCs w:val="22"/>
              </w:rPr>
              <w:t xml:space="preserve">HFM and SFM </w:t>
            </w:r>
            <w:r w:rsidRPr="002B5529">
              <w:rPr>
                <w:rFonts w:cs="Arial"/>
                <w:color w:val="000000" w:themeColor="text1"/>
                <w:sz w:val="22"/>
                <w:szCs w:val="22"/>
              </w:rPr>
              <w:t>Contractors.</w:t>
            </w:r>
            <w:r w:rsidR="004B3F60" w:rsidRPr="002B5529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EFA20A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2B5529" w:rsidRPr="002B5529" w14:paraId="47970EDF" w14:textId="77777777" w:rsidTr="001D3575">
        <w:tc>
          <w:tcPr>
            <w:tcW w:w="10451" w:type="dxa"/>
            <w:gridSpan w:val="10"/>
            <w:tcBorders>
              <w:top w:val="single" w:sz="4" w:space="0" w:color="000000"/>
            </w:tcBorders>
            <w:shd w:val="clear" w:color="auto" w:fill="FFFFFF"/>
          </w:tcPr>
          <w:p w14:paraId="1D6428F9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30" w:type="dxa"/>
            <w:tcBorders>
              <w:top w:val="single" w:sz="4" w:space="0" w:color="000000"/>
            </w:tcBorders>
            <w:shd w:val="clear" w:color="auto" w:fill="FFFFFF"/>
          </w:tcPr>
          <w:p w14:paraId="268496B9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2B5529" w:rsidRPr="002B5529" w14:paraId="7EB0DAF3" w14:textId="77777777" w:rsidTr="001D3575">
        <w:tc>
          <w:tcPr>
            <w:tcW w:w="10451" w:type="dxa"/>
            <w:gridSpan w:val="10"/>
            <w:shd w:val="clear" w:color="auto" w:fill="FFFFFF"/>
          </w:tcPr>
          <w:p w14:paraId="09226EC9" w14:textId="5BE495F9" w:rsidR="00887744" w:rsidRPr="002B5529" w:rsidRDefault="002352EC" w:rsidP="001D3575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OFFICIAL</w:t>
            </w:r>
          </w:p>
        </w:tc>
        <w:tc>
          <w:tcPr>
            <w:tcW w:w="430" w:type="dxa"/>
            <w:shd w:val="clear" w:color="auto" w:fill="FFFFFF"/>
          </w:tcPr>
          <w:p w14:paraId="0900CC78" w14:textId="77777777" w:rsidR="00887744" w:rsidRPr="002B5529" w:rsidRDefault="00887744" w:rsidP="001D357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25299E5A" w14:textId="2496D2B5" w:rsidR="00887744" w:rsidRDefault="00887744" w:rsidP="002352EC">
      <w:pPr>
        <w:jc w:val="center"/>
      </w:pPr>
    </w:p>
    <w:p w14:paraId="42F9E4D0" w14:textId="77777777" w:rsidR="000B0456" w:rsidRDefault="000B0456"/>
    <w:sectPr w:rsidR="000B0456" w:rsidSect="002352EC">
      <w:footerReference w:type="default" r:id="rId10"/>
      <w:pgSz w:w="11906" w:h="16838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7F984" w14:textId="77777777" w:rsidR="008551A3" w:rsidRDefault="008551A3">
      <w:r>
        <w:separator/>
      </w:r>
    </w:p>
  </w:endnote>
  <w:endnote w:type="continuationSeparator" w:id="0">
    <w:p w14:paraId="4352E64C" w14:textId="77777777" w:rsidR="008551A3" w:rsidRDefault="008551A3">
      <w:r>
        <w:continuationSeparator/>
      </w:r>
    </w:p>
  </w:endnote>
  <w:endnote w:type="continuationNotice" w:id="1">
    <w:p w14:paraId="36F2C009" w14:textId="77777777" w:rsidR="008551A3" w:rsidRDefault="008551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C9D70" w14:textId="2D90061B" w:rsidR="001D3575" w:rsidRPr="00C92996" w:rsidRDefault="008F02D8" w:rsidP="00AF4968">
    <w:pPr>
      <w:pStyle w:val="Footer"/>
      <w:spacing w:before="0"/>
      <w:jc w:val="center"/>
      <w:rPr>
        <w:noProof/>
        <w:szCs w:val="24"/>
      </w:rPr>
    </w:pPr>
    <w:r w:rsidRPr="00C92996">
      <w:rPr>
        <w:szCs w:val="24"/>
      </w:rPr>
      <w:fldChar w:fldCharType="begin"/>
    </w:r>
    <w:r w:rsidRPr="00C92996">
      <w:rPr>
        <w:szCs w:val="24"/>
      </w:rPr>
      <w:instrText xml:space="preserve"> PAGE   \* MERGEFORMAT </w:instrText>
    </w:r>
    <w:r w:rsidRPr="00C92996">
      <w:rPr>
        <w:szCs w:val="24"/>
      </w:rPr>
      <w:fldChar w:fldCharType="separate"/>
    </w:r>
    <w:r>
      <w:rPr>
        <w:noProof/>
        <w:szCs w:val="24"/>
      </w:rPr>
      <w:t>4</w:t>
    </w:r>
    <w:r w:rsidRPr="00C92996">
      <w:rPr>
        <w:noProof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A9CFC" w14:textId="77777777" w:rsidR="008551A3" w:rsidRDefault="008551A3">
      <w:r>
        <w:separator/>
      </w:r>
    </w:p>
  </w:footnote>
  <w:footnote w:type="continuationSeparator" w:id="0">
    <w:p w14:paraId="626B4586" w14:textId="77777777" w:rsidR="008551A3" w:rsidRDefault="008551A3">
      <w:r>
        <w:continuationSeparator/>
      </w:r>
    </w:p>
  </w:footnote>
  <w:footnote w:type="continuationNotice" w:id="1">
    <w:p w14:paraId="4D0B3DAF" w14:textId="77777777" w:rsidR="008551A3" w:rsidRDefault="008551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BF7784"/>
    <w:multiLevelType w:val="multilevel"/>
    <w:tmpl w:val="8AB83C3A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b w:val="0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744"/>
    <w:rsid w:val="00010D2A"/>
    <w:rsid w:val="00037E80"/>
    <w:rsid w:val="000776C2"/>
    <w:rsid w:val="00080E83"/>
    <w:rsid w:val="0008578F"/>
    <w:rsid w:val="000A5A64"/>
    <w:rsid w:val="000B0456"/>
    <w:rsid w:val="001162CE"/>
    <w:rsid w:val="00124E57"/>
    <w:rsid w:val="001463F8"/>
    <w:rsid w:val="00151100"/>
    <w:rsid w:val="001A4E68"/>
    <w:rsid w:val="001D3575"/>
    <w:rsid w:val="001D7666"/>
    <w:rsid w:val="001F3112"/>
    <w:rsid w:val="001F38D6"/>
    <w:rsid w:val="001F71A1"/>
    <w:rsid w:val="00231126"/>
    <w:rsid w:val="002352EC"/>
    <w:rsid w:val="0028561C"/>
    <w:rsid w:val="00291BE6"/>
    <w:rsid w:val="00293BAD"/>
    <w:rsid w:val="002B5529"/>
    <w:rsid w:val="002E1E5F"/>
    <w:rsid w:val="003046BA"/>
    <w:rsid w:val="0031755F"/>
    <w:rsid w:val="00340A02"/>
    <w:rsid w:val="003613A9"/>
    <w:rsid w:val="003B72AA"/>
    <w:rsid w:val="003F6712"/>
    <w:rsid w:val="0041528D"/>
    <w:rsid w:val="0045535D"/>
    <w:rsid w:val="0047182B"/>
    <w:rsid w:val="004B3F60"/>
    <w:rsid w:val="004B6354"/>
    <w:rsid w:val="004F7244"/>
    <w:rsid w:val="00514963"/>
    <w:rsid w:val="00526542"/>
    <w:rsid w:val="00541F0A"/>
    <w:rsid w:val="0057413A"/>
    <w:rsid w:val="005C3738"/>
    <w:rsid w:val="005C467A"/>
    <w:rsid w:val="005E30F8"/>
    <w:rsid w:val="005F3FD5"/>
    <w:rsid w:val="006146EF"/>
    <w:rsid w:val="00684835"/>
    <w:rsid w:val="00690AB5"/>
    <w:rsid w:val="00692EAF"/>
    <w:rsid w:val="006937DF"/>
    <w:rsid w:val="006C138A"/>
    <w:rsid w:val="006D2D5E"/>
    <w:rsid w:val="007157A9"/>
    <w:rsid w:val="0072339C"/>
    <w:rsid w:val="007438EB"/>
    <w:rsid w:val="00784842"/>
    <w:rsid w:val="00784C0D"/>
    <w:rsid w:val="00785607"/>
    <w:rsid w:val="007B398E"/>
    <w:rsid w:val="007E2689"/>
    <w:rsid w:val="007E49AD"/>
    <w:rsid w:val="0083169E"/>
    <w:rsid w:val="008551A3"/>
    <w:rsid w:val="00885B83"/>
    <w:rsid w:val="00887744"/>
    <w:rsid w:val="008D45BC"/>
    <w:rsid w:val="008F02D8"/>
    <w:rsid w:val="00914279"/>
    <w:rsid w:val="009341E2"/>
    <w:rsid w:val="00936CAD"/>
    <w:rsid w:val="00962965"/>
    <w:rsid w:val="00AA15FF"/>
    <w:rsid w:val="00AF1F6D"/>
    <w:rsid w:val="00AF4968"/>
    <w:rsid w:val="00B24135"/>
    <w:rsid w:val="00B40821"/>
    <w:rsid w:val="00B93EF4"/>
    <w:rsid w:val="00BE5C65"/>
    <w:rsid w:val="00C01B0E"/>
    <w:rsid w:val="00CA2CD2"/>
    <w:rsid w:val="00CC0F79"/>
    <w:rsid w:val="00CC7F5A"/>
    <w:rsid w:val="00CE3875"/>
    <w:rsid w:val="00D010CC"/>
    <w:rsid w:val="00D16DA4"/>
    <w:rsid w:val="00D60C7B"/>
    <w:rsid w:val="00D62CDB"/>
    <w:rsid w:val="00DC57B3"/>
    <w:rsid w:val="00E417AD"/>
    <w:rsid w:val="00E47E8C"/>
    <w:rsid w:val="00E52225"/>
    <w:rsid w:val="00E828E4"/>
    <w:rsid w:val="00F17EFE"/>
    <w:rsid w:val="00F64F1B"/>
    <w:rsid w:val="00F66AAD"/>
    <w:rsid w:val="00F735FA"/>
    <w:rsid w:val="00F870CD"/>
    <w:rsid w:val="00FA0CB8"/>
    <w:rsid w:val="00FB4E9D"/>
    <w:rsid w:val="00FC6E70"/>
    <w:rsid w:val="00FE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6E49EF"/>
  <w15:chartTrackingRefBased/>
  <w15:docId w15:val="{11860C6F-F075-41DE-A998-77CFEEA1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74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887744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87744"/>
    <w:pPr>
      <w:keepNext/>
      <w:numPr>
        <w:ilvl w:val="1"/>
        <w:numId w:val="1"/>
      </w:numPr>
      <w:spacing w:before="240" w:after="60"/>
      <w:outlineLvl w:val="1"/>
    </w:pPr>
    <w:rPr>
      <w:b/>
      <w:i/>
      <w:kern w:val="22"/>
      <w:sz w:val="28"/>
    </w:rPr>
  </w:style>
  <w:style w:type="paragraph" w:styleId="Heading3">
    <w:name w:val="heading 3"/>
    <w:basedOn w:val="Normal"/>
    <w:next w:val="Normal"/>
    <w:link w:val="Heading3Char"/>
    <w:qFormat/>
    <w:rsid w:val="00887744"/>
    <w:pPr>
      <w:keepNext/>
      <w:numPr>
        <w:ilvl w:val="2"/>
        <w:numId w:val="1"/>
      </w:numPr>
      <w:spacing w:before="240" w:after="60"/>
      <w:outlineLvl w:val="2"/>
    </w:pPr>
    <w:rPr>
      <w:b/>
      <w:kern w:val="22"/>
      <w:sz w:val="26"/>
    </w:rPr>
  </w:style>
  <w:style w:type="paragraph" w:styleId="Heading4">
    <w:name w:val="heading 4"/>
    <w:basedOn w:val="Normal"/>
    <w:next w:val="Normal"/>
    <w:link w:val="Heading4Char"/>
    <w:qFormat/>
    <w:rsid w:val="00887744"/>
    <w:pPr>
      <w:keepNext/>
      <w:numPr>
        <w:ilvl w:val="3"/>
        <w:numId w:val="1"/>
      </w:numPr>
      <w:spacing w:before="240" w:after="60"/>
      <w:outlineLvl w:val="3"/>
    </w:pPr>
    <w:rPr>
      <w:b/>
      <w:kern w:val="22"/>
      <w:sz w:val="28"/>
    </w:rPr>
  </w:style>
  <w:style w:type="paragraph" w:styleId="Heading5">
    <w:name w:val="heading 5"/>
    <w:basedOn w:val="Normal"/>
    <w:next w:val="Normal"/>
    <w:link w:val="Heading5Char"/>
    <w:qFormat/>
    <w:rsid w:val="00887744"/>
    <w:pPr>
      <w:numPr>
        <w:ilvl w:val="4"/>
        <w:numId w:val="1"/>
      </w:numPr>
      <w:spacing w:before="240" w:after="60"/>
      <w:outlineLvl w:val="4"/>
    </w:pPr>
    <w:rPr>
      <w:b/>
      <w:i/>
      <w:kern w:val="22"/>
      <w:sz w:val="26"/>
    </w:rPr>
  </w:style>
  <w:style w:type="paragraph" w:styleId="Heading6">
    <w:name w:val="heading 6"/>
    <w:basedOn w:val="Normal"/>
    <w:next w:val="Normal"/>
    <w:link w:val="Heading6Char"/>
    <w:qFormat/>
    <w:rsid w:val="00887744"/>
    <w:pPr>
      <w:numPr>
        <w:ilvl w:val="5"/>
        <w:numId w:val="1"/>
      </w:numPr>
      <w:spacing w:before="240" w:after="60"/>
      <w:outlineLvl w:val="5"/>
    </w:pPr>
    <w:rPr>
      <w:b/>
      <w:kern w:val="22"/>
      <w:sz w:val="22"/>
    </w:rPr>
  </w:style>
  <w:style w:type="paragraph" w:styleId="Heading7">
    <w:name w:val="heading 7"/>
    <w:basedOn w:val="Normal"/>
    <w:next w:val="Normal"/>
    <w:link w:val="Heading7Char"/>
    <w:qFormat/>
    <w:rsid w:val="00887744"/>
    <w:pPr>
      <w:numPr>
        <w:ilvl w:val="6"/>
        <w:numId w:val="1"/>
      </w:numPr>
      <w:spacing w:before="240" w:after="60"/>
      <w:outlineLvl w:val="6"/>
    </w:pPr>
    <w:rPr>
      <w:kern w:val="22"/>
      <w:sz w:val="22"/>
    </w:rPr>
  </w:style>
  <w:style w:type="paragraph" w:styleId="Heading8">
    <w:name w:val="heading 8"/>
    <w:basedOn w:val="Normal"/>
    <w:next w:val="Normal"/>
    <w:link w:val="Heading8Char"/>
    <w:qFormat/>
    <w:rsid w:val="00887744"/>
    <w:pPr>
      <w:numPr>
        <w:ilvl w:val="7"/>
        <w:numId w:val="1"/>
      </w:numPr>
      <w:spacing w:before="240" w:after="60"/>
      <w:outlineLvl w:val="7"/>
    </w:pPr>
    <w:rPr>
      <w:i/>
      <w:kern w:val="22"/>
      <w:sz w:val="22"/>
    </w:rPr>
  </w:style>
  <w:style w:type="paragraph" w:styleId="Heading9">
    <w:name w:val="heading 9"/>
    <w:basedOn w:val="Normal"/>
    <w:next w:val="Normal"/>
    <w:link w:val="Heading9Char"/>
    <w:qFormat/>
    <w:rsid w:val="00887744"/>
    <w:pPr>
      <w:numPr>
        <w:ilvl w:val="8"/>
        <w:numId w:val="1"/>
      </w:numPr>
      <w:spacing w:before="240" w:after="60"/>
      <w:outlineLvl w:val="8"/>
    </w:pPr>
    <w:rPr>
      <w:kern w:val="2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7744"/>
    <w:rPr>
      <w:rFonts w:ascii="Arial" w:eastAsia="Times New Roman" w:hAnsi="Arial" w:cs="Arial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887744"/>
    <w:rPr>
      <w:rFonts w:ascii="Arial" w:eastAsia="Times New Roman" w:hAnsi="Arial" w:cs="Times New Roman"/>
      <w:b/>
      <w:i/>
      <w:kern w:val="22"/>
      <w:sz w:val="28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887744"/>
    <w:rPr>
      <w:rFonts w:ascii="Arial" w:eastAsia="Times New Roman" w:hAnsi="Arial" w:cs="Times New Roman"/>
      <w:b/>
      <w:kern w:val="22"/>
      <w:sz w:val="26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887744"/>
    <w:rPr>
      <w:rFonts w:ascii="Arial" w:eastAsia="Times New Roman" w:hAnsi="Arial" w:cs="Times New Roman"/>
      <w:b/>
      <w:kern w:val="22"/>
      <w:sz w:val="28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887744"/>
    <w:rPr>
      <w:rFonts w:ascii="Arial" w:eastAsia="Times New Roman" w:hAnsi="Arial" w:cs="Times New Roman"/>
      <w:b/>
      <w:i/>
      <w:kern w:val="22"/>
      <w:sz w:val="26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887744"/>
    <w:rPr>
      <w:rFonts w:ascii="Arial" w:eastAsia="Times New Roman" w:hAnsi="Arial" w:cs="Times New Roman"/>
      <w:b/>
      <w:kern w:val="22"/>
      <w:szCs w:val="20"/>
      <w:lang w:eastAsia="zh-CN"/>
    </w:rPr>
  </w:style>
  <w:style w:type="character" w:customStyle="1" w:styleId="Heading7Char">
    <w:name w:val="Heading 7 Char"/>
    <w:basedOn w:val="DefaultParagraphFont"/>
    <w:link w:val="Heading7"/>
    <w:rsid w:val="00887744"/>
    <w:rPr>
      <w:rFonts w:ascii="Arial" w:eastAsia="Times New Roman" w:hAnsi="Arial" w:cs="Times New Roman"/>
      <w:kern w:val="22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887744"/>
    <w:rPr>
      <w:rFonts w:ascii="Arial" w:eastAsia="Times New Roman" w:hAnsi="Arial" w:cs="Times New Roman"/>
      <w:i/>
      <w:kern w:val="22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887744"/>
    <w:rPr>
      <w:rFonts w:ascii="Arial" w:eastAsia="Times New Roman" w:hAnsi="Arial" w:cs="Times New Roman"/>
      <w:kern w:val="22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887744"/>
    <w:pPr>
      <w:spacing w:before="220"/>
    </w:pPr>
  </w:style>
  <w:style w:type="character" w:customStyle="1" w:styleId="FooterChar">
    <w:name w:val="Footer Char"/>
    <w:basedOn w:val="DefaultParagraphFont"/>
    <w:link w:val="Footer"/>
    <w:uiPriority w:val="99"/>
    <w:rsid w:val="00887744"/>
    <w:rPr>
      <w:rFonts w:ascii="Arial" w:eastAsia="Times New Roman" w:hAnsi="Arial" w:cs="Times New Roman"/>
      <w:sz w:val="24"/>
      <w:szCs w:val="20"/>
      <w:lang w:eastAsia="zh-CN"/>
    </w:rPr>
  </w:style>
  <w:style w:type="character" w:styleId="PageNumber">
    <w:name w:val="page number"/>
    <w:basedOn w:val="DefaultParagraphFont"/>
    <w:rsid w:val="00887744"/>
  </w:style>
  <w:style w:type="paragraph" w:customStyle="1" w:styleId="Style7">
    <w:name w:val="Style7"/>
    <w:basedOn w:val="Heading2"/>
    <w:link w:val="Style7Char"/>
    <w:rsid w:val="00887744"/>
    <w:pPr>
      <w:numPr>
        <w:ilvl w:val="0"/>
        <w:numId w:val="0"/>
      </w:numPr>
      <w:tabs>
        <w:tab w:val="left" w:pos="1009"/>
        <w:tab w:val="left" w:pos="1440"/>
        <w:tab w:val="left" w:pos="1729"/>
        <w:tab w:val="left" w:pos="2160"/>
        <w:tab w:val="center" w:pos="4464"/>
        <w:tab w:val="left" w:pos="9072"/>
      </w:tabs>
      <w:suppressAutoHyphens/>
      <w:spacing w:before="0" w:after="0"/>
      <w:jc w:val="both"/>
    </w:pPr>
    <w:rPr>
      <w:rFonts w:ascii="Times New Roman" w:hAnsi="Times New Roman"/>
      <w:spacing w:val="-3"/>
      <w:kern w:val="0"/>
      <w:sz w:val="32"/>
      <w:szCs w:val="32"/>
      <w:u w:val="single"/>
      <w:lang w:eastAsia="en-US"/>
    </w:rPr>
  </w:style>
  <w:style w:type="character" w:customStyle="1" w:styleId="Style7Char">
    <w:name w:val="Style7 Char"/>
    <w:link w:val="Style7"/>
    <w:rsid w:val="00887744"/>
    <w:rPr>
      <w:rFonts w:ascii="Times New Roman" w:eastAsia="Times New Roman" w:hAnsi="Times New Roman" w:cs="Times New Roman"/>
      <w:b/>
      <w:i/>
      <w:spacing w:val="-3"/>
      <w:sz w:val="32"/>
      <w:szCs w:val="32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33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39C"/>
    <w:rPr>
      <w:rFonts w:ascii="Arial" w:eastAsia="Times New Roman" w:hAnsi="Arial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E98379174904DA622DE4FC176F172" ma:contentTypeVersion="4" ma:contentTypeDescription="Create a new document." ma:contentTypeScope="" ma:versionID="38709f5c7e02f5aaf331d131af1a4238">
  <xsd:schema xmlns:xsd="http://www.w3.org/2001/XMLSchema" xmlns:xs="http://www.w3.org/2001/XMLSchema" xmlns:p="http://schemas.microsoft.com/office/2006/metadata/properties" xmlns:ns2="1e30a5cc-a130-4e4d-92e4-86cf0e51a50c" targetNamespace="http://schemas.microsoft.com/office/2006/metadata/properties" ma:root="true" ma:fieldsID="8d94e0e86b98c5f934b568ce1523912f" ns2:_="">
    <xsd:import namespace="1e30a5cc-a130-4e4d-92e4-86cf0e51a5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0a5cc-a130-4e4d-92e4-86cf0e51a5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454208-F301-414D-8B83-ECF756644DDD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1e30a5cc-a130-4e4d-92e4-86cf0e51a50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3C79C0D-00D5-451D-AB10-4985D4EE6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30a5cc-a130-4e4d-92e4-86cf0e51a5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5999D1-D831-447E-90C4-FB3D353CCB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Rachel Lt (NAVY PEOPLE-TRG-HQ-N5 PEOPLE SO2)</dc:creator>
  <cp:keywords/>
  <dc:description/>
  <cp:lastModifiedBy>Parsons, Victor WO1 (NAVY PEOPLE-CM RES FTRS WO1)</cp:lastModifiedBy>
  <cp:revision>2</cp:revision>
  <dcterms:created xsi:type="dcterms:W3CDTF">2022-01-14T07:47:00Z</dcterms:created>
  <dcterms:modified xsi:type="dcterms:W3CDTF">2022-01-14T07:47:00Z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0x010100C98E98379174904DA622DE4FC176F172</vt:lpwstr>
  </property>
  <property fmtid="{D5CDD505-2E9C-101B-9397-08002B2CF9AE}" pid="3" name="Order">
    <vt:r8>14900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